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BFFE2" w14:textId="16BC38E8" w:rsidR="001B45FA" w:rsidRDefault="001B45FA" w:rsidP="001B45FA">
      <w:pPr>
        <w:rPr>
          <w:b/>
        </w:rPr>
      </w:pPr>
      <w:r w:rsidRPr="00F54EDC">
        <w:rPr>
          <w:b/>
        </w:rPr>
        <w:t xml:space="preserve">All.to </w:t>
      </w:r>
      <w:r>
        <w:rPr>
          <w:b/>
        </w:rPr>
        <w:t>2</w:t>
      </w:r>
    </w:p>
    <w:p w14:paraId="4DDFCF15" w14:textId="77777777" w:rsidR="00366139" w:rsidRPr="00F54EDC" w:rsidRDefault="00366139" w:rsidP="001B45FA">
      <w:pPr>
        <w:rPr>
          <w:b/>
        </w:rPr>
      </w:pPr>
    </w:p>
    <w:p w14:paraId="2EE4A682" w14:textId="77777777" w:rsidR="0068085E" w:rsidRPr="00E81154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eastAsia="Arial" w:hAnsiTheme="minorHAnsi" w:cstheme="minorHAnsi"/>
          <w:color w:val="000000"/>
        </w:rPr>
      </w:pPr>
      <w:r w:rsidRPr="00E81154">
        <w:rPr>
          <w:rFonts w:asciiTheme="minorHAnsi" w:hAnsiTheme="minorHAnsi" w:cstheme="minorHAnsi"/>
        </w:rPr>
        <w:t xml:space="preserve">TITOLO DEL PROGETTO: </w:t>
      </w:r>
      <w:r w:rsidRPr="00E81154">
        <w:rPr>
          <w:rFonts w:asciiTheme="minorHAnsi" w:eastAsia="Arial" w:hAnsiTheme="minorHAnsi" w:cstheme="minorHAnsi"/>
          <w:i/>
          <w:iCs/>
          <w:color w:val="000000"/>
        </w:rPr>
        <w:t>“STEM e LINGUE STRANIERE Competenze per il futuro”</w:t>
      </w:r>
    </w:p>
    <w:p w14:paraId="14D4986E" w14:textId="77777777" w:rsidR="0068085E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</w:rPr>
        <w:t xml:space="preserve">Codice di progetto </w:t>
      </w:r>
      <w:r w:rsidRPr="0043678D">
        <w:rPr>
          <w:rFonts w:asciiTheme="minorHAnsi" w:hAnsiTheme="minorHAnsi" w:cstheme="minorHAnsi"/>
          <w:color w:val="212529"/>
        </w:rPr>
        <w:t>M4C1I3.1-2023-1143-P-28910</w:t>
      </w:r>
    </w:p>
    <w:p w14:paraId="3AE86736" w14:textId="77777777" w:rsidR="0068085E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Importo finanziato </w:t>
      </w:r>
      <w:r>
        <w:rPr>
          <w:rFonts w:asciiTheme="minorHAnsi" w:eastAsia="Arial" w:hAnsiTheme="minorHAnsi" w:cstheme="minorHAnsi"/>
          <w:color w:val="000000"/>
        </w:rPr>
        <w:t>€.</w:t>
      </w:r>
      <w:r w:rsidRPr="00AE6070">
        <w:t xml:space="preserve"> </w:t>
      </w:r>
      <w:r w:rsidRPr="00D04953">
        <w:rPr>
          <w:rFonts w:asciiTheme="minorHAnsi" w:eastAsia="Arial" w:hAnsiTheme="minorHAnsi" w:cstheme="minorHAnsi"/>
          <w:color w:val="000000"/>
        </w:rPr>
        <w:t>115.200,22</w:t>
      </w:r>
    </w:p>
    <w:p w14:paraId="00CC65C0" w14:textId="77777777" w:rsidR="0068085E" w:rsidRDefault="0068085E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C.U.P. </w:t>
      </w: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Codice Univoco di Progetto </w:t>
      </w:r>
      <w:r w:rsidRPr="0043678D">
        <w:rPr>
          <w:rFonts w:asciiTheme="minorHAnsi" w:hAnsiTheme="minorHAnsi" w:cstheme="minorHAnsi"/>
          <w:color w:val="212529"/>
        </w:rPr>
        <w:t>D84D23003140006</w:t>
      </w:r>
    </w:p>
    <w:p w14:paraId="3C683624" w14:textId="2DBE7F2E" w:rsidR="0068085E" w:rsidRDefault="0068085E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0021DD82" w14:textId="77777777" w:rsidR="00366139" w:rsidRDefault="00366139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04F1D02F" w14:textId="74660C8E" w:rsidR="0068085E" w:rsidRDefault="0068085E" w:rsidP="0068085E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580AA9">
        <w:rPr>
          <w:rFonts w:asciiTheme="minorHAnsi" w:hAnsiTheme="minorHAnsi" w:cstheme="minorHAnsi"/>
          <w:sz w:val="28"/>
          <w:szCs w:val="28"/>
        </w:rPr>
        <w:t>AVVISO PUBBLICO per la selezione di esperti</w:t>
      </w:r>
      <w:r w:rsidR="004B71C3">
        <w:rPr>
          <w:rFonts w:asciiTheme="minorHAnsi" w:hAnsiTheme="minorHAnsi" w:cstheme="minorHAnsi"/>
          <w:sz w:val="28"/>
          <w:szCs w:val="28"/>
        </w:rPr>
        <w:t xml:space="preserve"> E TUTOR</w:t>
      </w:r>
    </w:p>
    <w:p w14:paraId="4BCC567E" w14:textId="1BB91815" w:rsidR="0068085E" w:rsidRDefault="0068085E" w:rsidP="0068085E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14:paraId="26DDAC15" w14:textId="77777777" w:rsidR="00366139" w:rsidRDefault="00366139" w:rsidP="0068085E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14:paraId="61F98D7B" w14:textId="77777777" w:rsidR="00046436" w:rsidRPr="00580AA9" w:rsidRDefault="00046436" w:rsidP="00046436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caps w:val="0"/>
          <w:sz w:val="28"/>
          <w:szCs w:val="28"/>
        </w:rPr>
        <w:t>Linea di I</w:t>
      </w:r>
      <w:r w:rsidRPr="00F03092">
        <w:rPr>
          <w:rFonts w:asciiTheme="minorHAnsi" w:hAnsiTheme="minorHAnsi" w:cstheme="minorHAnsi"/>
          <w:caps w:val="0"/>
          <w:sz w:val="28"/>
          <w:szCs w:val="28"/>
        </w:rPr>
        <w:t xml:space="preserve">ntervento </w:t>
      </w:r>
      <w:r>
        <w:rPr>
          <w:rFonts w:asciiTheme="minorHAnsi" w:hAnsiTheme="minorHAnsi" w:cstheme="minorHAnsi"/>
          <w:caps w:val="0"/>
          <w:sz w:val="28"/>
          <w:szCs w:val="28"/>
        </w:rPr>
        <w:t>A</w:t>
      </w:r>
      <w:r w:rsidRPr="00F03092">
        <w:rPr>
          <w:rFonts w:asciiTheme="minorHAnsi" w:hAnsiTheme="minorHAnsi" w:cstheme="minorHAnsi"/>
          <w:caps w:val="0"/>
          <w:sz w:val="28"/>
          <w:szCs w:val="28"/>
        </w:rPr>
        <w:t xml:space="preserve">: realizzazione di percorsi formativi </w:t>
      </w:r>
      <w:r w:rsidRPr="00A654EF">
        <w:rPr>
          <w:rFonts w:asciiTheme="minorHAnsi" w:hAnsiTheme="minorHAnsi" w:cstheme="minorHAnsi"/>
          <w:caps w:val="0"/>
          <w:sz w:val="28"/>
          <w:szCs w:val="28"/>
        </w:rPr>
        <w:t>e di orientamento per studentesse e studenti al fine di rafforzare, sviluppare e</w:t>
      </w:r>
      <w:r>
        <w:rPr>
          <w:rFonts w:asciiTheme="minorHAnsi" w:hAnsiTheme="minorHAnsi" w:cstheme="minorHAnsi"/>
          <w:caps w:val="0"/>
          <w:sz w:val="28"/>
          <w:szCs w:val="28"/>
        </w:rPr>
        <w:t xml:space="preserve"> </w:t>
      </w:r>
      <w:r w:rsidRPr="00A654EF">
        <w:rPr>
          <w:rFonts w:asciiTheme="minorHAnsi" w:hAnsiTheme="minorHAnsi" w:cstheme="minorHAnsi"/>
          <w:caps w:val="0"/>
          <w:sz w:val="28"/>
          <w:szCs w:val="28"/>
        </w:rPr>
        <w:t>implementare le competenze STEM e multilinguistiche</w:t>
      </w:r>
      <w:r w:rsidRPr="00F03092">
        <w:rPr>
          <w:rFonts w:asciiTheme="minorHAnsi" w:hAnsiTheme="minorHAnsi" w:cstheme="minorHAnsi"/>
          <w:caps w:val="0"/>
          <w:sz w:val="28"/>
          <w:szCs w:val="28"/>
        </w:rPr>
        <w:t>.</w:t>
      </w:r>
    </w:p>
    <w:p w14:paraId="317991B1" w14:textId="77777777" w:rsidR="00EB6328" w:rsidRPr="009A5EED" w:rsidRDefault="00EB6328" w:rsidP="00EB6328">
      <w:pPr>
        <w:pStyle w:val="Titolo"/>
        <w:spacing w:line="240" w:lineRule="auto"/>
        <w:rPr>
          <w:rFonts w:asciiTheme="minorHAnsi" w:hAnsiTheme="minorHAnsi" w:cstheme="minorHAnsi"/>
          <w:b w:val="0"/>
          <w:caps w:val="0"/>
          <w:sz w:val="20"/>
          <w:szCs w:val="20"/>
        </w:rPr>
      </w:pPr>
      <w:r w:rsidRPr="009A5EED">
        <w:rPr>
          <w:rFonts w:asciiTheme="minorHAnsi" w:hAnsiTheme="minorHAnsi" w:cstheme="minorHAnsi"/>
          <w:b w:val="0"/>
          <w:caps w:val="0"/>
          <w:sz w:val="20"/>
          <w:szCs w:val="20"/>
        </w:rPr>
        <w:t>PRIORITARIAMENTE PERSONALE INTERNO,</w:t>
      </w:r>
    </w:p>
    <w:p w14:paraId="1FD6FE28" w14:textId="77777777" w:rsidR="00EB6328" w:rsidRDefault="00EB6328" w:rsidP="00EB6328">
      <w:pPr>
        <w:pStyle w:val="Titolo"/>
        <w:spacing w:line="240" w:lineRule="auto"/>
        <w:rPr>
          <w:rFonts w:asciiTheme="minorHAnsi" w:hAnsiTheme="minorHAnsi" w:cstheme="minorHAnsi"/>
          <w:b w:val="0"/>
          <w:caps w:val="0"/>
          <w:sz w:val="20"/>
          <w:szCs w:val="20"/>
        </w:rPr>
      </w:pPr>
      <w:r w:rsidRPr="009A5EED">
        <w:rPr>
          <w:rFonts w:asciiTheme="minorHAnsi" w:hAnsiTheme="minorHAnsi" w:cstheme="minorHAnsi"/>
          <w:b w:val="0"/>
          <w:caps w:val="0"/>
          <w:sz w:val="20"/>
          <w:szCs w:val="20"/>
        </w:rPr>
        <w:t xml:space="preserve">PERSONALE DI ALTRE ISTITUZIONI SCOLASTICHE (Collaborazioni plurime -ex art. 35 CCNL), </w:t>
      </w:r>
    </w:p>
    <w:p w14:paraId="15E1099E" w14:textId="77777777" w:rsidR="00EB6328" w:rsidRPr="009A5EED" w:rsidRDefault="00EB6328" w:rsidP="00EB6328">
      <w:pPr>
        <w:pStyle w:val="Titolo"/>
        <w:spacing w:line="240" w:lineRule="auto"/>
        <w:rPr>
          <w:rFonts w:asciiTheme="minorHAnsi" w:hAnsiTheme="minorHAnsi" w:cstheme="minorHAnsi"/>
          <w:b w:val="0"/>
          <w:caps w:val="0"/>
          <w:sz w:val="20"/>
          <w:szCs w:val="20"/>
        </w:rPr>
      </w:pPr>
      <w:r w:rsidRPr="009A5EED">
        <w:rPr>
          <w:rFonts w:asciiTheme="minorHAnsi" w:hAnsiTheme="minorHAnsi" w:cstheme="minorHAnsi"/>
          <w:b w:val="0"/>
          <w:caps w:val="0"/>
          <w:sz w:val="20"/>
          <w:szCs w:val="20"/>
        </w:rPr>
        <w:t>PERSONALE DIPENDENTE APPARTENENTE AD ALTRA PA E LAVORATORI AUTONOMI</w:t>
      </w:r>
    </w:p>
    <w:p w14:paraId="0A5CDC31" w14:textId="77777777" w:rsidR="00366139" w:rsidRDefault="00366139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77639C4" w14:textId="3850D13B" w:rsidR="00B33BBE" w:rsidRDefault="00AC7472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  <w:r w:rsidR="00046436">
        <w:rPr>
          <w:rFonts w:ascii="Garamond" w:hAnsi="Garamond"/>
          <w:b/>
          <w:sz w:val="28"/>
          <w:szCs w:val="28"/>
        </w:rPr>
        <w:t xml:space="preserve"> ESPERTO</w:t>
      </w:r>
    </w:p>
    <w:p w14:paraId="504E35D9" w14:textId="77777777" w:rsidR="00B33BBE" w:rsidRDefault="00B33BBE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CE21A01" w14:textId="4D4CD9FB" w:rsidR="00461979" w:rsidRDefault="00461979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24D60CE2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>pare alla procedura in oggetto e si propone per l</w:t>
      </w:r>
      <w:r w:rsidR="002D7094">
        <w:rPr>
          <w:rFonts w:asciiTheme="minorHAnsi" w:hAnsiTheme="minorHAnsi" w:cstheme="minorHAnsi"/>
          <w:bCs/>
          <w:sz w:val="22"/>
          <w:szCs w:val="22"/>
        </w:rPr>
        <w:t>a/</w:t>
      </w:r>
      <w:r w:rsidR="00AA4FEF">
        <w:rPr>
          <w:rFonts w:asciiTheme="minorHAnsi" w:hAnsiTheme="minorHAnsi" w:cstheme="minorHAnsi"/>
          <w:bCs/>
          <w:sz w:val="22"/>
          <w:szCs w:val="22"/>
        </w:rPr>
        <w:t>e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>i attività:</w:t>
      </w:r>
    </w:p>
    <w:p w14:paraId="0C43CCB4" w14:textId="26BE452B" w:rsidR="00366139" w:rsidRDefault="0036613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6C704A7A" w14:textId="6A852D3C" w:rsidR="00366139" w:rsidRDefault="0036613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2268"/>
      </w:tblGrid>
      <w:tr w:rsidR="00882747" w14:paraId="7B79BA22" w14:textId="77777777" w:rsidTr="00002335">
        <w:trPr>
          <w:jc w:val="center"/>
        </w:trPr>
        <w:tc>
          <w:tcPr>
            <w:tcW w:w="4106" w:type="dxa"/>
            <w:vAlign w:val="center"/>
          </w:tcPr>
          <w:p w14:paraId="37945D51" w14:textId="73F2511B" w:rsidR="00882747" w:rsidRPr="00125790" w:rsidRDefault="00882747" w:rsidP="00536F5C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5790">
              <w:rPr>
                <w:rFonts w:asciiTheme="minorHAnsi" w:hAnsi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2268" w:type="dxa"/>
            <w:vAlign w:val="center"/>
          </w:tcPr>
          <w:p w14:paraId="38B686AD" w14:textId="291134CF" w:rsidR="00882747" w:rsidRPr="00125790" w:rsidRDefault="00882747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Esperto</w:t>
            </w:r>
          </w:p>
        </w:tc>
      </w:tr>
      <w:tr w:rsidR="00882747" w14:paraId="7A90C86E" w14:textId="77777777" w:rsidTr="00002335">
        <w:trPr>
          <w:trHeight w:val="510"/>
          <w:jc w:val="center"/>
        </w:trPr>
        <w:tc>
          <w:tcPr>
            <w:tcW w:w="4106" w:type="dxa"/>
            <w:vAlign w:val="center"/>
          </w:tcPr>
          <w:p w14:paraId="412B41DE" w14:textId="0A0A3144" w:rsidR="00882747" w:rsidRDefault="009D3109" w:rsidP="009D3109">
            <w:pPr>
              <w:pStyle w:val="Paragrafoelenco"/>
              <w:numPr>
                <w:ilvl w:val="0"/>
                <w:numId w:val="30"/>
              </w:numPr>
              <w:ind w:left="30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>P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ercorso di orientamento e formazione per il potenziamento delle competenze STEM, digitali e di innovazione degli studenti</w:t>
            </w:r>
            <w:r w:rsidR="00366139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42125D40" w14:textId="2AC1FA31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366139">
              <w:rPr>
                <w:rFonts w:ascii="Calibri" w:hAnsi="Calibri" w:cs="Calibri"/>
                <w:b/>
                <w:sz w:val="22"/>
                <w:szCs w:val="22"/>
              </w:rPr>
              <w:t>Matematica</w:t>
            </w:r>
          </w:p>
          <w:p w14:paraId="50726DD0" w14:textId="77777777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A815260" w14:textId="7A0BB1F6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366139">
              <w:rPr>
                <w:rFonts w:ascii="Calibri" w:hAnsi="Calibri" w:cs="Calibri"/>
                <w:b/>
                <w:sz w:val="22"/>
                <w:szCs w:val="22"/>
              </w:rPr>
              <w:t>Fisica</w:t>
            </w:r>
          </w:p>
          <w:p w14:paraId="3D8FB9E7" w14:textId="77777777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6976DCE" w14:textId="16C434C7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366139">
              <w:rPr>
                <w:rFonts w:ascii="Calibri" w:hAnsi="Calibri" w:cs="Calibri"/>
                <w:b/>
                <w:sz w:val="22"/>
                <w:szCs w:val="22"/>
              </w:rPr>
              <w:t>Chimica</w:t>
            </w:r>
          </w:p>
          <w:p w14:paraId="621FC857" w14:textId="23DFE4C6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C40C1FA" w14:textId="57AE4AB9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>DigComp</w:t>
            </w:r>
            <w:proofErr w:type="spellEnd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 xml:space="preserve"> V. 2.2 – Area 2</w:t>
            </w:r>
          </w:p>
          <w:p w14:paraId="5AAB5C46" w14:textId="4D89A3EA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4621CFA" w14:textId="69C906DC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>DigComp</w:t>
            </w:r>
            <w:proofErr w:type="spellEnd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 xml:space="preserve"> V. 2.2 – Area 3</w:t>
            </w:r>
          </w:p>
          <w:p w14:paraId="1C973F59" w14:textId="4BEC1BEA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BF7AFF5" w14:textId="674E3C9F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>DigComp</w:t>
            </w:r>
            <w:proofErr w:type="spellEnd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 xml:space="preserve"> V. 2.2 – Area 4</w:t>
            </w:r>
          </w:p>
          <w:p w14:paraId="729AC847" w14:textId="0D297CB4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BA1C896" w14:textId="7AFB8DA6" w:rsidR="00366139" w:rsidRPr="00366139" w:rsidRDefault="00366139" w:rsidP="00EB6328">
            <w:pPr>
              <w:pStyle w:val="Paragrafoelenco"/>
              <w:ind w:left="589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366139">
              <w:rPr>
                <w:rFonts w:ascii="Calibri" w:hAnsi="Calibri" w:cs="Calibri"/>
                <w:b/>
                <w:sz w:val="22"/>
                <w:szCs w:val="22"/>
              </w:rPr>
              <w:t xml:space="preserve">Partecipazione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studentesse </w:t>
            </w:r>
            <w:r w:rsidR="00EB6328">
              <w:rPr>
                <w:rFonts w:ascii="Calibri" w:hAnsi="Calibri" w:cs="Calibri"/>
                <w:b/>
                <w:sz w:val="22"/>
                <w:szCs w:val="22"/>
              </w:rPr>
              <w:t xml:space="preserve">ai percorsi STEM </w:t>
            </w:r>
            <w:bookmarkStart w:id="5" w:name="_GoBack"/>
            <w:bookmarkEnd w:id="5"/>
            <w:r>
              <w:rPr>
                <w:rFonts w:ascii="Calibri" w:hAnsi="Calibri" w:cs="Calibri"/>
                <w:b/>
                <w:sz w:val="22"/>
                <w:szCs w:val="22"/>
              </w:rPr>
              <w:t>e parità di genere</w:t>
            </w:r>
          </w:p>
          <w:p w14:paraId="07E6A0E4" w14:textId="5DAD72F3" w:rsidR="00366139" w:rsidRPr="009D3109" w:rsidRDefault="00366139" w:rsidP="00366139">
            <w:pPr>
              <w:pStyle w:val="Paragrafoelenco"/>
              <w:ind w:left="115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A57B036" w14:textId="4305B3F8" w:rsidR="00882747" w:rsidRDefault="00366139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10C90C9" wp14:editId="75A38579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421005</wp:posOffset>
                      </wp:positionV>
                      <wp:extent cx="160020" cy="177800"/>
                      <wp:effectExtent l="0" t="0" r="11430" b="12700"/>
                      <wp:wrapNone/>
                      <wp:docPr id="7" name="Rettangolo arrotonda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1B7329" id="Rettangolo arrotondato 7" o:spid="_x0000_s1026" style="position:absolute;margin-left:41.45pt;margin-top:33.15pt;width:12.6pt;height:1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90FC230" wp14:editId="0F2491B3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748030</wp:posOffset>
                      </wp:positionV>
                      <wp:extent cx="160020" cy="177800"/>
                      <wp:effectExtent l="0" t="0" r="11430" b="12700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014B3D" id="Rettangolo arrotondato 9" o:spid="_x0000_s1026" style="position:absolute;margin-left:41.55pt;margin-top:58.9pt;width:12.6pt;height: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30BD284" wp14:editId="4291D20D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1085215</wp:posOffset>
                      </wp:positionV>
                      <wp:extent cx="160020" cy="177800"/>
                      <wp:effectExtent l="0" t="0" r="11430" b="12700"/>
                      <wp:wrapNone/>
                      <wp:docPr id="8" name="Rettangolo arrotonda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8488F6" id="Rettangolo arrotondato 8" o:spid="_x0000_s1026" style="position:absolute;margin-left:41.25pt;margin-top:85.45pt;width:12.6pt;height:1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D42D6BF" wp14:editId="3CBBE1AB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1474470</wp:posOffset>
                      </wp:positionV>
                      <wp:extent cx="160020" cy="177800"/>
                      <wp:effectExtent l="0" t="0" r="11430" b="12700"/>
                      <wp:wrapNone/>
                      <wp:docPr id="10" name="Rettangolo arrotonda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47E98F" id="Rettangolo arrotondato 10" o:spid="_x0000_s1026" style="position:absolute;margin-left:41.45pt;margin-top:116.1pt;width:12.6pt;height:1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0hZoQ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DE83DA9" wp14:editId="6C021388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1793240</wp:posOffset>
                      </wp:positionV>
                      <wp:extent cx="160020" cy="177800"/>
                      <wp:effectExtent l="0" t="0" r="11430" b="12700"/>
                      <wp:wrapNone/>
                      <wp:docPr id="11" name="Rettangolo arrotonda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9270F7" id="Rettangolo arrotondato 11" o:spid="_x0000_s1026" style="position:absolute;margin-left:41.45pt;margin-top:141.2pt;width:12.6pt;height:1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CSy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3B72C78" wp14:editId="3C3A1FE0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2146300</wp:posOffset>
                      </wp:positionV>
                      <wp:extent cx="160020" cy="177800"/>
                      <wp:effectExtent l="0" t="0" r="11430" b="12700"/>
                      <wp:wrapNone/>
                      <wp:docPr id="12" name="Rettangolo arrotonda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53C217" id="Rettangolo arrotondato 12" o:spid="_x0000_s1026" style="position:absolute;margin-left:42pt;margin-top:169pt;width:12.6pt;height:1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+BU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394F518" wp14:editId="52EF9849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2515870</wp:posOffset>
                      </wp:positionV>
                      <wp:extent cx="160020" cy="177800"/>
                      <wp:effectExtent l="0" t="0" r="11430" b="12700"/>
                      <wp:wrapNone/>
                      <wp:docPr id="13" name="Rettangolo arrotonda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453725" id="Rettangolo arrotondato 13" o:spid="_x0000_s1026" style="position:absolute;margin-left:41.35pt;margin-top:198.1pt;width:12.6pt;height:1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882747" w14:paraId="7DE1FE7B" w14:textId="77777777" w:rsidTr="00002335">
        <w:trPr>
          <w:trHeight w:val="510"/>
          <w:jc w:val="center"/>
        </w:trPr>
        <w:tc>
          <w:tcPr>
            <w:tcW w:w="4106" w:type="dxa"/>
            <w:vAlign w:val="center"/>
          </w:tcPr>
          <w:p w14:paraId="23003B64" w14:textId="2FF57574" w:rsidR="00882747" w:rsidRDefault="009D3109" w:rsidP="009D3109">
            <w:pPr>
              <w:pStyle w:val="Paragrafoelenco"/>
              <w:numPr>
                <w:ilvl w:val="0"/>
                <w:numId w:val="30"/>
              </w:numPr>
              <w:ind w:left="30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>P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ercorso di formazione per il potenziamento delle competenze linguistiche degli studenti</w:t>
            </w:r>
            <w:r w:rsidR="00FD54C5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76A7B57C" w14:textId="77777777" w:rsidR="00FD54C5" w:rsidRDefault="00FD54C5" w:rsidP="00FD54C5">
            <w:pPr>
              <w:pStyle w:val="Paragrafoelenco"/>
              <w:ind w:left="30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8958A66" w14:textId="07356569" w:rsidR="00FD54C5" w:rsidRDefault="00FD54C5" w:rsidP="00FD54C5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FRANCESE B1</w:t>
            </w:r>
          </w:p>
          <w:p w14:paraId="26801EAD" w14:textId="77777777" w:rsidR="00FD54C5" w:rsidRDefault="00FD54C5" w:rsidP="00FD54C5">
            <w:pPr>
              <w:pStyle w:val="Paragrafoelenco"/>
              <w:ind w:left="102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C77AEA6" w14:textId="2E6AC003" w:rsidR="00FD54C5" w:rsidRDefault="00FD54C5" w:rsidP="00FD54C5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INGLESE B1</w:t>
            </w:r>
          </w:p>
          <w:p w14:paraId="18CE5215" w14:textId="3ECE0947" w:rsidR="00FD54C5" w:rsidRDefault="00FD54C5" w:rsidP="00FD54C5">
            <w:pPr>
              <w:pStyle w:val="Paragrafoelenco"/>
              <w:ind w:left="102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329B54A" w14:textId="43BDB086" w:rsidR="00FD54C5" w:rsidRDefault="00FD54C5" w:rsidP="00FD54C5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SPAGNOLO B1</w:t>
            </w:r>
          </w:p>
          <w:p w14:paraId="54233A6E" w14:textId="77777777" w:rsidR="00FD54C5" w:rsidRPr="00FD54C5" w:rsidRDefault="00FD54C5" w:rsidP="00FD54C5">
            <w:pPr>
              <w:pStyle w:val="Paragrafoelenco"/>
              <w:ind w:left="102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4293F36" w14:textId="793DE748" w:rsidR="00FD54C5" w:rsidRDefault="00FD54C5" w:rsidP="00FD54C5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TEDESCO B1</w:t>
            </w:r>
          </w:p>
          <w:p w14:paraId="56DE9AD5" w14:textId="0FD7499C" w:rsidR="00FD54C5" w:rsidRDefault="00FD54C5" w:rsidP="00FD54C5">
            <w:pPr>
              <w:pStyle w:val="Paragrafoelenco"/>
              <w:ind w:left="102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76C0888" w14:textId="750629E8" w:rsidR="00FD54C5" w:rsidRPr="00FD54C5" w:rsidRDefault="00FD54C5" w:rsidP="00BA64FD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FD54C5">
              <w:rPr>
                <w:rFonts w:asciiTheme="minorHAnsi" w:hAnsiTheme="minorHAnsi"/>
                <w:b/>
                <w:sz w:val="22"/>
                <w:szCs w:val="22"/>
              </w:rPr>
              <w:t>INGLESE B2</w:t>
            </w:r>
          </w:p>
          <w:p w14:paraId="1F661A46" w14:textId="63B66E05" w:rsidR="00FD54C5" w:rsidRPr="00FD54C5" w:rsidRDefault="00FD54C5" w:rsidP="00FD54C5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C43A27" w14:textId="68A7B45E" w:rsidR="00882747" w:rsidRDefault="00FD54C5" w:rsidP="00882747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A8BA216" wp14:editId="58FBA451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2084070</wp:posOffset>
                      </wp:positionV>
                      <wp:extent cx="160020" cy="177800"/>
                      <wp:effectExtent l="0" t="0" r="11430" b="12700"/>
                      <wp:wrapNone/>
                      <wp:docPr id="6" name="Rettangolo arrotonda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BA55DE" id="Rettangolo arrotondato 6" o:spid="_x0000_s1026" style="position:absolute;margin-left:41.7pt;margin-top:164.1pt;width:12.6pt;height:1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7A420FE" wp14:editId="1263919C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1735455</wp:posOffset>
                      </wp:positionV>
                      <wp:extent cx="160020" cy="177800"/>
                      <wp:effectExtent l="0" t="0" r="11430" b="12700"/>
                      <wp:wrapNone/>
                      <wp:docPr id="3" name="Rettangolo arrotonda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DD1489" id="Rettangolo arrotondato 3" o:spid="_x0000_s1026" style="position:absolute;margin-left:41.7pt;margin-top:136.65pt;width:12.6pt;height:1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2616070" wp14:editId="572AAD59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1386840</wp:posOffset>
                      </wp:positionV>
                      <wp:extent cx="160020" cy="177800"/>
                      <wp:effectExtent l="0" t="0" r="11430" b="12700"/>
                      <wp:wrapNone/>
                      <wp:docPr id="5" name="Rettangolo arrotonda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17BC9C" id="Rettangolo arrotondato 5" o:spid="_x0000_s1026" style="position:absolute;margin-left:41.7pt;margin-top:109.2pt;width:12.6pt;height:1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8C850A2" wp14:editId="498DA203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1039495</wp:posOffset>
                      </wp:positionV>
                      <wp:extent cx="160020" cy="177800"/>
                      <wp:effectExtent l="0" t="0" r="11430" b="12700"/>
                      <wp:wrapNone/>
                      <wp:docPr id="2" name="Rettangolo arrotonda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1583A8" id="Rettangolo arrotondato 2" o:spid="_x0000_s1026" style="position:absolute;margin-left:41.7pt;margin-top:81.85pt;width:12.6pt;height:1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 w:rsidR="00882747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399B0CE" wp14:editId="38A22538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681990</wp:posOffset>
                      </wp:positionV>
                      <wp:extent cx="160020" cy="177800"/>
                      <wp:effectExtent l="0" t="0" r="11430" b="12700"/>
                      <wp:wrapNone/>
                      <wp:docPr id="1" name="Rettangolo arrotonda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9E4580" id="Rettangolo arrotondato 1" o:spid="_x0000_s1026" style="position:absolute;margin-left:41.15pt;margin-top:53.7pt;width:12.6pt;height:1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3A19EDB" w14:textId="30CAC806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967F19A" w14:textId="67C86ADE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02FC7DEC" w14:textId="77777777" w:rsidR="00734FE4" w:rsidRDefault="00734FE4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77777777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4DA1BADD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lastRenderedPageBreak/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6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25932BD" w:rsidR="00BE2101" w:rsidRPr="00BE2101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9DD74" w14:textId="77777777" w:rsidR="00A903F3" w:rsidRDefault="00A903F3" w:rsidP="001647CB">
      <w:pPr>
        <w:spacing w:line="240" w:lineRule="auto"/>
      </w:pPr>
      <w:r>
        <w:separator/>
      </w:r>
    </w:p>
  </w:endnote>
  <w:endnote w:type="continuationSeparator" w:id="0">
    <w:p w14:paraId="27327AD7" w14:textId="77777777" w:rsidR="00A903F3" w:rsidRDefault="00A903F3" w:rsidP="001647CB">
      <w:pPr>
        <w:spacing w:line="240" w:lineRule="auto"/>
      </w:pPr>
      <w:r>
        <w:continuationSeparator/>
      </w:r>
    </w:p>
  </w:endnote>
  <w:endnote w:type="continuationNotice" w:id="1">
    <w:p w14:paraId="3B097540" w14:textId="77777777" w:rsidR="00A903F3" w:rsidRDefault="00A903F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0D412EF" w:rsidR="00363243" w:rsidRPr="003F4D60" w:rsidRDefault="00A903F3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EB6328">
          <w:rPr>
            <w:rFonts w:ascii="Verdana" w:hAnsi="Verdana" w:cs="Times New Roman"/>
            <w:noProof/>
            <w:sz w:val="16"/>
            <w:szCs w:val="16"/>
          </w:rPr>
          <w:t>4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DE653" w14:textId="77777777" w:rsidR="00A903F3" w:rsidRDefault="00A903F3" w:rsidP="001647CB">
      <w:pPr>
        <w:spacing w:line="240" w:lineRule="auto"/>
      </w:pPr>
      <w:r>
        <w:separator/>
      </w:r>
    </w:p>
  </w:footnote>
  <w:footnote w:type="continuationSeparator" w:id="0">
    <w:p w14:paraId="4F8918F0" w14:textId="77777777" w:rsidR="00A903F3" w:rsidRDefault="00A903F3" w:rsidP="001647CB">
      <w:pPr>
        <w:spacing w:line="240" w:lineRule="auto"/>
      </w:pPr>
      <w:r>
        <w:continuationSeparator/>
      </w:r>
    </w:p>
  </w:footnote>
  <w:footnote w:type="continuationNotice" w:id="1">
    <w:p w14:paraId="4A3779B8" w14:textId="77777777" w:rsidR="00A903F3" w:rsidRDefault="00A903F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65725"/>
    <w:multiLevelType w:val="hybridMultilevel"/>
    <w:tmpl w:val="BE9A9C2E"/>
    <w:lvl w:ilvl="0" w:tplc="0410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4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0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8"/>
  </w:num>
  <w:num w:numId="12">
    <w:abstractNumId w:val="25"/>
  </w:num>
  <w:num w:numId="13">
    <w:abstractNumId w:val="5"/>
  </w:num>
  <w:num w:numId="14">
    <w:abstractNumId w:val="2"/>
  </w:num>
  <w:num w:numId="15">
    <w:abstractNumId w:val="24"/>
  </w:num>
  <w:num w:numId="16">
    <w:abstractNumId w:val="14"/>
  </w:num>
  <w:num w:numId="17">
    <w:abstractNumId w:val="21"/>
  </w:num>
  <w:num w:numId="18">
    <w:abstractNumId w:val="17"/>
  </w:num>
  <w:num w:numId="19">
    <w:abstractNumId w:val="15"/>
  </w:num>
  <w:num w:numId="20">
    <w:abstractNumId w:val="11"/>
  </w:num>
  <w:num w:numId="21">
    <w:abstractNumId w:val="22"/>
  </w:num>
  <w:num w:numId="22">
    <w:abstractNumId w:val="13"/>
  </w:num>
  <w:num w:numId="23">
    <w:abstractNumId w:val="27"/>
  </w:num>
  <w:num w:numId="24">
    <w:abstractNumId w:val="28"/>
  </w:num>
  <w:num w:numId="25">
    <w:abstractNumId w:val="6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9"/>
  </w:num>
  <w:num w:numId="32">
    <w:abstractNumId w:val="7"/>
  </w:num>
  <w:num w:numId="3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335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6436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B45FA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4733D"/>
    <w:rsid w:val="00363243"/>
    <w:rsid w:val="00366139"/>
    <w:rsid w:val="0037689B"/>
    <w:rsid w:val="0039284F"/>
    <w:rsid w:val="003A475E"/>
    <w:rsid w:val="003A615D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B71C3"/>
    <w:rsid w:val="004C0022"/>
    <w:rsid w:val="004C25A8"/>
    <w:rsid w:val="004C6ADF"/>
    <w:rsid w:val="004F57F7"/>
    <w:rsid w:val="00503EAF"/>
    <w:rsid w:val="0050429A"/>
    <w:rsid w:val="00505AF8"/>
    <w:rsid w:val="0051030B"/>
    <w:rsid w:val="00511804"/>
    <w:rsid w:val="00511A22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570EB"/>
    <w:rsid w:val="00671A23"/>
    <w:rsid w:val="00674DED"/>
    <w:rsid w:val="00676AAD"/>
    <w:rsid w:val="0068085E"/>
    <w:rsid w:val="0068250E"/>
    <w:rsid w:val="00684CC2"/>
    <w:rsid w:val="00685514"/>
    <w:rsid w:val="00694302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074C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45CC"/>
    <w:rsid w:val="00875809"/>
    <w:rsid w:val="00876592"/>
    <w:rsid w:val="00882747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3109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03F3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703FC"/>
    <w:rsid w:val="00B83E3A"/>
    <w:rsid w:val="00B85D81"/>
    <w:rsid w:val="00B87D82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3C0D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202D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6328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5B69"/>
    <w:rsid w:val="00F66D68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54C5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03693-004C-463A-BAC5-D94F9C84E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878</Words>
  <Characters>5009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76</cp:revision>
  <dcterms:created xsi:type="dcterms:W3CDTF">2023-12-13T22:21:00Z</dcterms:created>
  <dcterms:modified xsi:type="dcterms:W3CDTF">2024-11-12T20:15:00Z</dcterms:modified>
</cp:coreProperties>
</file>